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A" w:rsidRDefault="00E8426A" w:rsidP="006D0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</w:t>
      </w:r>
      <w:r w:rsidR="006D0E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NAČINU PRIJAVE I UPISA IZBORNOGA PREDMETA</w:t>
      </w:r>
    </w:p>
    <w:p w:rsidR="00E8426A" w:rsidRDefault="00E8426A" w:rsidP="006F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426A" w:rsidRDefault="00E8426A" w:rsidP="006F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258F" w:rsidRDefault="006D0EAD" w:rsidP="00BE4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F25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6130">
        <w:rPr>
          <w:rFonts w:ascii="Times New Roman" w:eastAsia="Times New Roman" w:hAnsi="Times New Roman" w:cs="Times New Roman"/>
          <w:sz w:val="24"/>
          <w:szCs w:val="24"/>
          <w:lang w:eastAsia="hr-HR"/>
        </w:rPr>
        <w:t>prvom u</w:t>
      </w:r>
      <w:r w:rsidR="006F258F">
        <w:rPr>
          <w:rFonts w:ascii="Times New Roman" w:eastAsia="Times New Roman" w:hAnsi="Times New Roman" w:cs="Times New Roman"/>
          <w:sz w:val="24"/>
          <w:szCs w:val="24"/>
          <w:lang w:eastAsia="hr-HR"/>
        </w:rPr>
        <w:t>pi</w:t>
      </w:r>
      <w:r w:rsidR="003A0BCD">
        <w:rPr>
          <w:rFonts w:ascii="Times New Roman" w:eastAsia="Times New Roman" w:hAnsi="Times New Roman" w:cs="Times New Roman"/>
          <w:sz w:val="24"/>
          <w:szCs w:val="24"/>
          <w:lang w:eastAsia="hr-HR"/>
        </w:rPr>
        <w:t>snom roku akademske godine 201</w:t>
      </w:r>
      <w:r w:rsidR="00A9613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A0BCD">
        <w:rPr>
          <w:rFonts w:ascii="Times New Roman" w:eastAsia="Times New Roman" w:hAnsi="Times New Roman" w:cs="Times New Roman"/>
          <w:sz w:val="24"/>
          <w:szCs w:val="24"/>
          <w:lang w:eastAsia="hr-HR"/>
        </w:rPr>
        <w:t>./201</w:t>
      </w:r>
      <w:r w:rsidR="00A9613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F25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ponudi su sljedeći izborni predmeti:  </w:t>
      </w:r>
    </w:p>
    <w:p w:rsidR="006C5FA1" w:rsidRDefault="006C5FA1" w:rsidP="00BE4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709"/>
        <w:gridCol w:w="709"/>
        <w:gridCol w:w="709"/>
        <w:gridCol w:w="850"/>
        <w:gridCol w:w="3147"/>
      </w:tblGrid>
      <w:tr w:rsidR="006C5FA1" w:rsidRPr="00CB7FFD" w:rsidTr="001C442A">
        <w:tc>
          <w:tcPr>
            <w:tcW w:w="2948" w:type="dxa"/>
            <w:vMerge w:val="restart"/>
            <w:vAlign w:val="center"/>
          </w:tcPr>
          <w:p w:rsidR="006C5FA1" w:rsidRPr="006C5FA1" w:rsidRDefault="006C5FA1" w:rsidP="00BE5959">
            <w:pPr>
              <w:rPr>
                <w:rFonts w:ascii="Times New Roman" w:hAnsi="Times New Roman" w:cs="Times New Roman"/>
                <w:b/>
              </w:rPr>
            </w:pPr>
            <w:r w:rsidRPr="006C5FA1">
              <w:rPr>
                <w:rFonts w:ascii="Times New Roman" w:hAnsi="Times New Roman" w:cs="Times New Roman"/>
                <w:b/>
              </w:rPr>
              <w:t>IZBORNI PREDMETI</w:t>
            </w:r>
          </w:p>
        </w:tc>
        <w:tc>
          <w:tcPr>
            <w:tcW w:w="2127" w:type="dxa"/>
            <w:gridSpan w:val="3"/>
            <w:vAlign w:val="center"/>
          </w:tcPr>
          <w:p w:rsidR="006C5FA1" w:rsidRPr="006C5FA1" w:rsidRDefault="006C5FA1" w:rsidP="00BE5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FA1">
              <w:rPr>
                <w:rFonts w:ascii="Times New Roman" w:hAnsi="Times New Roman" w:cs="Times New Roman"/>
                <w:b/>
              </w:rPr>
              <w:t>SATI UKUPNO</w:t>
            </w:r>
          </w:p>
        </w:tc>
        <w:tc>
          <w:tcPr>
            <w:tcW w:w="850" w:type="dxa"/>
            <w:vMerge w:val="restart"/>
            <w:vAlign w:val="center"/>
          </w:tcPr>
          <w:p w:rsidR="006C5FA1" w:rsidRPr="006C5FA1" w:rsidRDefault="006C5FA1" w:rsidP="00BE5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FA1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3147" w:type="dxa"/>
            <w:vMerge w:val="restart"/>
            <w:vAlign w:val="center"/>
          </w:tcPr>
          <w:p w:rsidR="006C5FA1" w:rsidRPr="006C5FA1" w:rsidRDefault="006C5FA1" w:rsidP="00BE5959">
            <w:pPr>
              <w:rPr>
                <w:rFonts w:ascii="Times New Roman" w:hAnsi="Times New Roman" w:cs="Times New Roman"/>
                <w:b/>
              </w:rPr>
            </w:pPr>
            <w:r w:rsidRPr="006C5FA1">
              <w:rPr>
                <w:rFonts w:ascii="Times New Roman" w:hAnsi="Times New Roman" w:cs="Times New Roman"/>
                <w:b/>
              </w:rPr>
              <w:t>NASTAVNIK</w:t>
            </w:r>
          </w:p>
          <w:p w:rsidR="006C5FA1" w:rsidRPr="006C5FA1" w:rsidRDefault="006C5FA1" w:rsidP="00BE5959">
            <w:pPr>
              <w:rPr>
                <w:rFonts w:ascii="Times New Roman" w:hAnsi="Times New Roman" w:cs="Times New Roman"/>
                <w:b/>
              </w:rPr>
            </w:pPr>
            <w:r w:rsidRPr="006C5FA1">
              <w:rPr>
                <w:rFonts w:ascii="Times New Roman" w:hAnsi="Times New Roman" w:cs="Times New Roman"/>
                <w:b/>
              </w:rPr>
              <w:t>Nositelj predmeta ili izvođač dijela nastave</w:t>
            </w:r>
          </w:p>
        </w:tc>
      </w:tr>
      <w:tr w:rsidR="006C5FA1" w:rsidRPr="00CB7FFD" w:rsidTr="001C442A">
        <w:trPr>
          <w:trHeight w:val="440"/>
        </w:trPr>
        <w:tc>
          <w:tcPr>
            <w:tcW w:w="2948" w:type="dxa"/>
            <w:vMerge/>
          </w:tcPr>
          <w:p w:rsidR="006C5FA1" w:rsidRPr="006C5FA1" w:rsidRDefault="006C5FA1" w:rsidP="00BE59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C5FA1" w:rsidRPr="006C5FA1" w:rsidRDefault="006C5FA1" w:rsidP="00BE5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FA1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6C5FA1" w:rsidRPr="006C5FA1" w:rsidRDefault="006C5FA1" w:rsidP="00BE5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FA1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6C5FA1" w:rsidRPr="006C5FA1" w:rsidRDefault="006C5FA1" w:rsidP="00BE5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FA1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50" w:type="dxa"/>
            <w:vMerge/>
          </w:tcPr>
          <w:p w:rsidR="006C5FA1" w:rsidRPr="006C5FA1" w:rsidRDefault="006C5FA1" w:rsidP="00BE5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vMerge/>
          </w:tcPr>
          <w:p w:rsidR="006C5FA1" w:rsidRPr="006C5FA1" w:rsidRDefault="006C5FA1" w:rsidP="00BE59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5FA1" w:rsidRPr="00D54154" w:rsidTr="001C442A">
        <w:tc>
          <w:tcPr>
            <w:tcW w:w="2948" w:type="dxa"/>
          </w:tcPr>
          <w:p w:rsidR="006C5FA1" w:rsidRPr="00A96130" w:rsidRDefault="006C5FA1" w:rsidP="00A96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BLOK 1 </w:t>
            </w:r>
            <w:r w:rsidR="009C146C" w:rsidRPr="00A961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="00A961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22.12. 2018.</w:t>
            </w:r>
            <w:r w:rsidR="00110FC8" w:rsidRPr="00A961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961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12.01.2019.</w:t>
            </w:r>
            <w:r w:rsidR="00110FC8" w:rsidRPr="00A961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C5FA1" w:rsidRPr="00A96130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5FA1" w:rsidRPr="00A96130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5FA1" w:rsidRPr="00A96130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FA1" w:rsidRPr="00A96130" w:rsidRDefault="006C5FA1" w:rsidP="00BE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C5FA1" w:rsidRPr="00A96130" w:rsidRDefault="006C5FA1" w:rsidP="00BE5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130" w:rsidRPr="00D54154" w:rsidTr="00D77501">
        <w:tc>
          <w:tcPr>
            <w:tcW w:w="2948" w:type="dxa"/>
          </w:tcPr>
          <w:p w:rsidR="00A96130" w:rsidRPr="00A96130" w:rsidRDefault="00A96130" w:rsidP="00A9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Prevencija novijih oblika rizičnog ponašanja u osnovnoj i srednjoj školi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A96130" w:rsidRPr="00A96130" w:rsidRDefault="00A96130" w:rsidP="00A96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 xml:space="preserve">doc.dr.sc. Daniela </w:t>
            </w:r>
            <w:proofErr w:type="spellStart"/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  <w:p w:rsidR="00A96130" w:rsidRPr="00A96130" w:rsidRDefault="00A96130" w:rsidP="00A961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130" w:rsidRPr="00D54154" w:rsidTr="001C442A">
        <w:tc>
          <w:tcPr>
            <w:tcW w:w="2948" w:type="dxa"/>
          </w:tcPr>
          <w:p w:rsidR="00A96130" w:rsidRPr="00A96130" w:rsidRDefault="00A96130" w:rsidP="00A9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Psihologija djece i mladih s teškoćama u razvoju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A96130" w:rsidRPr="00A96130" w:rsidRDefault="00A96130" w:rsidP="00A961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96130">
              <w:rPr>
                <w:rFonts w:ascii="Times New Roman" w:hAnsi="Times New Roman" w:cs="Times New Roman"/>
                <w:sz w:val="24"/>
                <w:szCs w:val="24"/>
              </w:rPr>
              <w:t xml:space="preserve">. Ana </w:t>
            </w:r>
            <w:proofErr w:type="spellStart"/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  <w:proofErr w:type="spellEnd"/>
          </w:p>
        </w:tc>
      </w:tr>
      <w:tr w:rsidR="006C5FA1" w:rsidRPr="00D54154" w:rsidTr="001C442A">
        <w:tc>
          <w:tcPr>
            <w:tcW w:w="2948" w:type="dxa"/>
          </w:tcPr>
          <w:p w:rsidR="006C5FA1" w:rsidRPr="00A96130" w:rsidRDefault="006C5FA1" w:rsidP="00A96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BLOK 2 </w:t>
            </w:r>
            <w:r w:rsidR="009C146C" w:rsidRPr="00A961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A961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19.01.2019., 26.01.2019.</w:t>
            </w:r>
            <w:r w:rsidR="003A0BCD" w:rsidRPr="00A961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C5FA1" w:rsidRPr="00A96130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5FA1" w:rsidRPr="00A96130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5FA1" w:rsidRPr="00A96130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FA1" w:rsidRPr="00A96130" w:rsidRDefault="006C5FA1" w:rsidP="00BE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C5FA1" w:rsidRPr="00A96130" w:rsidRDefault="006C5FA1" w:rsidP="00BE5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130" w:rsidRPr="00D54154" w:rsidTr="00D01F4F">
        <w:tc>
          <w:tcPr>
            <w:tcW w:w="2948" w:type="dxa"/>
          </w:tcPr>
          <w:p w:rsidR="00A96130" w:rsidRPr="00A96130" w:rsidRDefault="00A96130" w:rsidP="00A9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Vrednovanje i ocjenjivanje znanja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A96130" w:rsidRPr="00A96130" w:rsidRDefault="00A96130" w:rsidP="00A961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96130">
              <w:rPr>
                <w:rFonts w:ascii="Times New Roman" w:hAnsi="Times New Roman" w:cs="Times New Roman"/>
                <w:sz w:val="24"/>
                <w:szCs w:val="24"/>
              </w:rPr>
              <w:t xml:space="preserve">. Silvija </w:t>
            </w:r>
            <w:proofErr w:type="spellStart"/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Ručević</w:t>
            </w:r>
            <w:proofErr w:type="spellEnd"/>
          </w:p>
        </w:tc>
      </w:tr>
      <w:tr w:rsidR="00A96130" w:rsidRPr="00D54154" w:rsidTr="00D01F4F">
        <w:tc>
          <w:tcPr>
            <w:tcW w:w="2948" w:type="dxa"/>
          </w:tcPr>
          <w:p w:rsidR="00A96130" w:rsidRPr="00A96130" w:rsidRDefault="00A96130" w:rsidP="00A9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Suvremena kultura škole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A96130" w:rsidRDefault="00A96130" w:rsidP="00A961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Renata Jukić, nositeljica, </w:t>
            </w:r>
          </w:p>
          <w:p w:rsidR="00A96130" w:rsidRPr="00A96130" w:rsidRDefault="00A96130" w:rsidP="00A961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A9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A9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Sanja </w:t>
            </w:r>
            <w:proofErr w:type="spellStart"/>
            <w:r w:rsidRPr="00A9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Simel</w:t>
            </w:r>
            <w:proofErr w:type="spellEnd"/>
            <w:r w:rsidRPr="00A9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Pranjić</w:t>
            </w:r>
          </w:p>
        </w:tc>
      </w:tr>
      <w:tr w:rsidR="006C5FA1" w:rsidRPr="00D54154" w:rsidTr="001C442A">
        <w:tc>
          <w:tcPr>
            <w:tcW w:w="2948" w:type="dxa"/>
          </w:tcPr>
          <w:p w:rsidR="006C5FA1" w:rsidRPr="00A96130" w:rsidRDefault="006C5FA1" w:rsidP="00A96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BLOK 3 </w:t>
            </w:r>
            <w:r w:rsidR="009C146C" w:rsidRPr="00A961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A961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02.02.2019. 09.02.2019.</w:t>
            </w:r>
            <w:r w:rsidR="00274CEC" w:rsidRPr="00A961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C5FA1" w:rsidRPr="00A96130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5FA1" w:rsidRPr="00A96130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5FA1" w:rsidRPr="00A96130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FA1" w:rsidRPr="00A96130" w:rsidRDefault="006C5FA1" w:rsidP="00BE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C5FA1" w:rsidRPr="00A96130" w:rsidRDefault="006C5FA1" w:rsidP="00BE5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130" w:rsidRPr="00D54154" w:rsidTr="001C442A">
        <w:tc>
          <w:tcPr>
            <w:tcW w:w="2948" w:type="dxa"/>
          </w:tcPr>
          <w:p w:rsidR="00A96130" w:rsidRPr="00A96130" w:rsidRDefault="00A96130" w:rsidP="00A9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Slušanje, govorenje, čitanje i  pisanje  u nastavi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A96130" w:rsidRPr="00A96130" w:rsidRDefault="00A96130" w:rsidP="00A961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doc. dr. </w:t>
            </w:r>
            <w:proofErr w:type="spellStart"/>
            <w:r w:rsidRPr="00A9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A9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Vesna Bjedov</w:t>
            </w:r>
          </w:p>
        </w:tc>
      </w:tr>
      <w:tr w:rsidR="00A96130" w:rsidRPr="00D54154" w:rsidTr="001C442A">
        <w:tc>
          <w:tcPr>
            <w:tcW w:w="2948" w:type="dxa"/>
          </w:tcPr>
          <w:p w:rsidR="00A96130" w:rsidRPr="00A96130" w:rsidRDefault="00A96130" w:rsidP="00A96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Izrada kurikuluma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96130" w:rsidRPr="00A96130" w:rsidRDefault="00A96130" w:rsidP="00A961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A96130" w:rsidRDefault="00A96130" w:rsidP="00A961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Renata Jukić, nositeljica, </w:t>
            </w:r>
          </w:p>
          <w:p w:rsidR="00A96130" w:rsidRPr="00A96130" w:rsidRDefault="00A96130" w:rsidP="00A961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A9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A9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Senka </w:t>
            </w:r>
            <w:proofErr w:type="spellStart"/>
            <w:r w:rsidRPr="00A96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Gazibara</w:t>
            </w:r>
            <w:proofErr w:type="spellEnd"/>
          </w:p>
        </w:tc>
      </w:tr>
    </w:tbl>
    <w:p w:rsidR="006C5FA1" w:rsidRDefault="006C5FA1" w:rsidP="0001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06F" w:rsidRDefault="006D0EAD" w:rsidP="00BE4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izborni predmeti dostupni su i </w:t>
      </w:r>
      <w:r w:rsidR="006F258F">
        <w:rPr>
          <w:rFonts w:ascii="Times New Roman" w:eastAsia="Times New Roman" w:hAnsi="Times New Roman" w:cs="Times New Roman"/>
          <w:sz w:val="24"/>
          <w:szCs w:val="24"/>
          <w:lang w:eastAsia="hr-HR"/>
        </w:rPr>
        <w:t>polaznici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6F25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prate nastavu na Filozofskom</w:t>
      </w:r>
      <w:r w:rsidR="000C4D7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F25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fakultetu i polaznici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6F25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</w:t>
      </w:r>
      <w:r w:rsidR="00800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prate nastavu putem interneta. Za svaku skupinu polaznika određene su kvote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unutar pojedinoga predmeta</w:t>
      </w:r>
      <w:r w:rsidR="00800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457A0E" w:rsidRDefault="00457A0E" w:rsidP="00BE4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FA1" w:rsidRDefault="006C5FA1" w:rsidP="00BE4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F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Polaznici trebaju odslušati i položiti </w:t>
      </w:r>
      <w:r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po jedan izborni predmet iz svakog</w:t>
      </w:r>
      <w:r w:rsidR="00457A0E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a</w:t>
      </w:r>
      <w:r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bloka.</w:t>
      </w:r>
      <w:r w:rsidRPr="00110FC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moguće izabrati </w:t>
      </w:r>
      <w:r w:rsidR="00274CEC">
        <w:rPr>
          <w:rFonts w:ascii="Times New Roman" w:eastAsia="Times New Roman" w:hAnsi="Times New Roman" w:cs="Times New Roman"/>
          <w:sz w:val="24"/>
          <w:szCs w:val="24"/>
          <w:lang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predmeta iz istoga bloka jer se nastava izbornih predmeta unutar pojedinog</w:t>
      </w:r>
      <w:r w:rsidR="00457A0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bloka odvija istov</w:t>
      </w:r>
      <w:r w:rsidR="006D12CC">
        <w:rPr>
          <w:rFonts w:ascii="Times New Roman" w:eastAsia="Times New Roman" w:hAnsi="Times New Roman" w:cs="Times New Roman"/>
          <w:sz w:val="24"/>
          <w:szCs w:val="24"/>
          <w:lang w:eastAsia="hr-HR"/>
        </w:rPr>
        <w:t>remeno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B311D" w:rsidRPr="006C5FA1" w:rsidRDefault="00CB311D" w:rsidP="006C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06F" w:rsidRDefault="0080006F" w:rsidP="006C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Način prijave izbornoga predmeta je sljedeći: </w:t>
      </w:r>
    </w:p>
    <w:p w:rsidR="00CB311D" w:rsidRPr="00CB311D" w:rsidRDefault="00CB311D" w:rsidP="006C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6664DB" w:rsidRPr="00CB311D" w:rsidRDefault="001A0A60" w:rsidP="006664D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lastRenderedPageBreak/>
        <w:t xml:space="preserve">U </w:t>
      </w:r>
      <w:r w:rsidR="002977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danima </w:t>
      </w:r>
      <w:r w:rsidR="00313AE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12</w:t>
      </w:r>
      <w:r w:rsidR="002977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., </w:t>
      </w:r>
      <w:r w:rsidR="00313AE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13</w:t>
      </w:r>
      <w:r w:rsidR="00C0551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. i </w:t>
      </w:r>
      <w:r w:rsidR="00313AE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14</w:t>
      </w:r>
      <w:r w:rsidR="00C0551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</w:t>
      </w:r>
      <w:r w:rsidR="002977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.</w:t>
      </w:r>
      <w:r w:rsidR="00313AE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12</w:t>
      </w:r>
      <w:r w:rsidR="002977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. </w:t>
      </w:r>
      <w:r w:rsid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2018.</w:t>
      </w:r>
      <w:r w:rsidR="00C0551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(</w:t>
      </w:r>
      <w:r w:rsidR="00B5608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srijeda-petak</w:t>
      </w:r>
      <w:bookmarkStart w:id="0" w:name="_GoBack"/>
      <w:bookmarkEnd w:id="0"/>
      <w:r w:rsidR="00C0551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)</w:t>
      </w:r>
      <w:r w:rsidR="006664DB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možete se prijavljivati za izborne predmete</w:t>
      </w:r>
      <w:r w:rsidR="009C146C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.</w:t>
      </w:r>
    </w:p>
    <w:p w:rsidR="0080006F" w:rsidRPr="00CB311D" w:rsidRDefault="000C4D76" w:rsidP="00BE481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Potrebno je otići </w:t>
      </w:r>
      <w:r w:rsidR="006F258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na stranicu </w:t>
      </w:r>
      <w:hyperlink r:id="rId5" w:tgtFrame="_blank" w:history="1">
        <w:r w:rsidR="006F258F" w:rsidRPr="00CB311D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hr-HR"/>
          </w:rPr>
          <w:t>http://izborni-ppdmi.ffos.hr</w:t>
        </w:r>
      </w:hyperlink>
      <w:r w:rsidR="006F258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</w:t>
      </w:r>
      <w:r w:rsidR="0080006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i upi</w:t>
      </w:r>
      <w:r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sati</w:t>
      </w:r>
      <w:r w:rsidR="0080006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</w:t>
      </w:r>
      <w:r w:rsidR="006F258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tražene podatke (ime, prezime i OIB). </w:t>
      </w:r>
    </w:p>
    <w:p w:rsidR="0080006F" w:rsidRPr="00CB311D" w:rsidRDefault="000C4D76" w:rsidP="00BE481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Potrebno je odabrati</w:t>
      </w:r>
      <w:r w:rsidR="0080006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</w:t>
      </w:r>
      <w:r w:rsidR="006F258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izborni </w:t>
      </w:r>
      <w:r w:rsidR="0080006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predmet </w:t>
      </w:r>
      <w:r w:rsidR="006F258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na ko</w:t>
      </w:r>
      <w:r w:rsidR="0080006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jem ima slobodnih mjesta. </w:t>
      </w:r>
      <w:r w:rsidR="0080006F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Molim</w:t>
      </w:r>
      <w:r w:rsidR="009C5ECB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o v</w:t>
      </w:r>
      <w:r w:rsidR="0080006F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as da obratite pozornost na to da nakon odabira izbornog</w:t>
      </w:r>
      <w:r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a</w:t>
      </w:r>
      <w:r w:rsidR="0080006F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predmeta </w:t>
      </w:r>
      <w:r w:rsidR="006F258F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nije moguće promijeniti </w:t>
      </w:r>
      <w:r w:rsidR="009C5ECB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izbor, odnosno prijaviti </w:t>
      </w:r>
      <w:r w:rsidR="001A0A60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drugi izborni predmet</w:t>
      </w:r>
      <w:r w:rsidR="0080006F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. </w:t>
      </w:r>
    </w:p>
    <w:p w:rsidR="0080006F" w:rsidRPr="009C146C" w:rsidRDefault="0080006F" w:rsidP="00BE4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57A0E" w:rsidRDefault="0080006F" w:rsidP="006D0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Mrežna s</w:t>
      </w:r>
      <w:r w:rsidR="006F258F" w:rsidRPr="00800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tranica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kojoj će biti moguća prijava izborn</w:t>
      </w:r>
      <w:r w:rsidR="006D0EAD">
        <w:rPr>
          <w:rFonts w:ascii="Times New Roman" w:eastAsia="Times New Roman" w:hAnsi="Times New Roman" w:cs="Times New Roman"/>
          <w:sz w:val="24"/>
          <w:szCs w:val="24"/>
          <w:lang w:eastAsia="hr-HR"/>
        </w:rPr>
        <w:t>oga predmeta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 će </w:t>
      </w:r>
      <w:r w:rsidR="006F258F" w:rsidRPr="00800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dostupna </w:t>
      </w:r>
      <w:r w:rsidR="006F258F" w:rsidRPr="006C5F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samo u vrijeme </w:t>
      </w:r>
      <w:r w:rsidR="006C5FA1" w:rsidRPr="006C5F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prijave</w:t>
      </w:r>
      <w:r w:rsidR="009C1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izbornih predmeta</w:t>
      </w:r>
      <w:r w:rsidR="000C4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457A0E" w:rsidRDefault="00457A0E" w:rsidP="006D0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1825" w:rsidRDefault="000C4D76" w:rsidP="006D0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niste bili u mogućnosti prijaviti izborni predmet u navedenom</w:t>
      </w:r>
      <w:r w:rsidR="009C5EC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roku,</w:t>
      </w:r>
      <w:r w:rsidR="001A0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voditeljica</w:t>
      </w:r>
      <w:r w:rsidR="00313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</w:t>
      </w:r>
      <w:r w:rsidR="001A0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PPDM izobrazbe, </w:t>
      </w:r>
      <w:proofErr w:type="spellStart"/>
      <w:r w:rsidR="00313AEF">
        <w:rPr>
          <w:rFonts w:ascii="Times New Roman" w:eastAsia="Times New Roman" w:hAnsi="Times New Roman" w:cs="Times New Roman"/>
          <w:sz w:val="24"/>
          <w:szCs w:val="24"/>
          <w:lang w:eastAsia="hr-HR"/>
        </w:rPr>
        <w:t>izv</w:t>
      </w:r>
      <w:proofErr w:type="spellEnd"/>
      <w:r w:rsidR="00313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dr. </w:t>
      </w:r>
      <w:proofErr w:type="spellStart"/>
      <w:r w:rsidR="00313AEF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313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Vesna Bagarić </w:t>
      </w:r>
      <w:proofErr w:type="spellStart"/>
      <w:r w:rsidR="00313AEF">
        <w:rPr>
          <w:rFonts w:ascii="Times New Roman" w:eastAsia="Times New Roman" w:hAnsi="Times New Roman" w:cs="Times New Roman"/>
          <w:sz w:val="24"/>
          <w:szCs w:val="24"/>
          <w:lang w:eastAsia="hr-HR"/>
        </w:rPr>
        <w:t>Medve</w:t>
      </w:r>
      <w:proofErr w:type="spellEnd"/>
      <w:r w:rsidR="00313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5ECB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hyperlink r:id="rId6" w:history="1">
        <w:r w:rsidR="00313AEF" w:rsidRPr="002F6D7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vbagaric@ffos.hr</w:t>
        </w:r>
      </w:hyperlink>
      <w:r w:rsidR="00313AE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A0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0EAD">
        <w:rPr>
          <w:rFonts w:ascii="Times New Roman" w:eastAsia="Times New Roman" w:hAnsi="Times New Roman" w:cs="Times New Roman"/>
          <w:sz w:val="24"/>
          <w:szCs w:val="24"/>
          <w:lang w:eastAsia="hr-HR"/>
        </w:rPr>
        <w:t>će 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as upisati n</w:t>
      </w:r>
      <w:r w:rsidR="009C5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izborni predmet na kojem 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slobodnih mjesta. </w:t>
      </w:r>
      <w:r w:rsidR="00457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imate tehničkih problema prilikom prijave, molimo vas da se obratite gospodinu Zoltanu </w:t>
      </w:r>
      <w:proofErr w:type="spellStart"/>
      <w:r w:rsidR="00457A0E">
        <w:rPr>
          <w:rFonts w:ascii="Times New Roman" w:eastAsia="Times New Roman" w:hAnsi="Times New Roman" w:cs="Times New Roman"/>
          <w:sz w:val="24"/>
          <w:szCs w:val="24"/>
          <w:lang w:eastAsia="hr-HR"/>
        </w:rPr>
        <w:t>Juhasu</w:t>
      </w:r>
      <w:proofErr w:type="spellEnd"/>
      <w:r w:rsidR="00457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7" w:history="1">
        <w:r w:rsidR="00313AEF" w:rsidRPr="002F6D7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zoli@ffos.hr</w:t>
        </w:r>
      </w:hyperlink>
      <w:r w:rsidR="00457A0E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CB311D" w:rsidRDefault="00CB311D" w:rsidP="006D0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11D" w:rsidRDefault="00CB311D" w:rsidP="006D0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11D" w:rsidRDefault="00CB311D" w:rsidP="00CB3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poštovanjem,</w:t>
      </w:r>
    </w:p>
    <w:p w:rsidR="00CB311D" w:rsidRDefault="00313AEF" w:rsidP="00CB3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dr.sc. Vesna Bagarić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Medve</w:t>
      </w:r>
      <w:proofErr w:type="spellEnd"/>
      <w:r w:rsidR="00CB311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B311D" w:rsidRPr="006D0EAD" w:rsidRDefault="00313AEF" w:rsidP="00CB3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CB31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oditeljica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</w:t>
      </w:r>
      <w:r w:rsidR="00CB311D">
        <w:rPr>
          <w:rFonts w:ascii="Times New Roman" w:eastAsia="Times New Roman" w:hAnsi="Times New Roman" w:cs="Times New Roman"/>
          <w:sz w:val="24"/>
          <w:szCs w:val="24"/>
          <w:lang w:eastAsia="hr-HR"/>
        </w:rPr>
        <w:t>PPDM izobrazbe</w:t>
      </w:r>
    </w:p>
    <w:sectPr w:rsidR="00CB311D" w:rsidRPr="006D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66F"/>
    <w:multiLevelType w:val="hybridMultilevel"/>
    <w:tmpl w:val="18D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5EDD"/>
    <w:multiLevelType w:val="hybridMultilevel"/>
    <w:tmpl w:val="5F3E6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79BD"/>
    <w:multiLevelType w:val="hybridMultilevel"/>
    <w:tmpl w:val="57C0E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1452D"/>
    <w:multiLevelType w:val="hybridMultilevel"/>
    <w:tmpl w:val="01207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51A37"/>
    <w:multiLevelType w:val="hybridMultilevel"/>
    <w:tmpl w:val="2DB843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94B96"/>
    <w:multiLevelType w:val="hybridMultilevel"/>
    <w:tmpl w:val="80EA3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8F"/>
    <w:rsid w:val="00010035"/>
    <w:rsid w:val="000C4D76"/>
    <w:rsid w:val="00110FC8"/>
    <w:rsid w:val="001A0A60"/>
    <w:rsid w:val="001C442A"/>
    <w:rsid w:val="00274CEC"/>
    <w:rsid w:val="002977C2"/>
    <w:rsid w:val="00313AEF"/>
    <w:rsid w:val="00377D18"/>
    <w:rsid w:val="003A061B"/>
    <w:rsid w:val="003A0BCD"/>
    <w:rsid w:val="00457A0E"/>
    <w:rsid w:val="004D3CA4"/>
    <w:rsid w:val="006664DB"/>
    <w:rsid w:val="006C1825"/>
    <w:rsid w:val="006C5FA1"/>
    <w:rsid w:val="006D0EAD"/>
    <w:rsid w:val="006D12CC"/>
    <w:rsid w:val="006F258F"/>
    <w:rsid w:val="0080006F"/>
    <w:rsid w:val="009C146C"/>
    <w:rsid w:val="009C5ECB"/>
    <w:rsid w:val="00A96130"/>
    <w:rsid w:val="00B33A1A"/>
    <w:rsid w:val="00B56080"/>
    <w:rsid w:val="00BE481B"/>
    <w:rsid w:val="00C05511"/>
    <w:rsid w:val="00CB311D"/>
    <w:rsid w:val="00CF051E"/>
    <w:rsid w:val="00E8426A"/>
    <w:rsid w:val="00F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2BDB-6AFB-4A45-A4E9-81D732A2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258F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6F258F"/>
    <w:rPr>
      <w:color w:val="0000FF"/>
      <w:u w:val="single"/>
    </w:rPr>
  </w:style>
  <w:style w:type="table" w:styleId="TableGrid">
    <w:name w:val="Table Grid"/>
    <w:basedOn w:val="TableNormal"/>
    <w:uiPriority w:val="39"/>
    <w:rsid w:val="006F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1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A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B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BC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li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bagaric@ffos.hr" TargetMode="External"/><Relationship Id="rId5" Type="http://schemas.openxmlformats.org/officeDocument/2006/relationships/hyperlink" Target="http://izborni-ppdmi.ffos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2015-12-19T07:19:00Z</cp:lastPrinted>
  <dcterms:created xsi:type="dcterms:W3CDTF">2018-12-06T20:31:00Z</dcterms:created>
  <dcterms:modified xsi:type="dcterms:W3CDTF">2018-12-06T20:54:00Z</dcterms:modified>
</cp:coreProperties>
</file>