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AC362" w14:textId="6BB863A9" w:rsidR="00DC7EC0" w:rsidRPr="00D66184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D66184">
        <w:rPr>
          <w:rFonts w:ascii="Arial" w:hAnsi="Arial" w:cs="Arial"/>
          <w:b/>
          <w:sz w:val="28"/>
        </w:rPr>
        <w:t xml:space="preserve">Diplomski studij – </w:t>
      </w:r>
      <w:r w:rsidR="004E58C7" w:rsidRPr="00D66184">
        <w:rPr>
          <w:rFonts w:ascii="Arial" w:hAnsi="Arial" w:cs="Arial"/>
          <w:b/>
          <w:sz w:val="28"/>
        </w:rPr>
        <w:t>NAKLADNIŠTVO</w:t>
      </w:r>
      <w:r w:rsidR="008439B6" w:rsidRPr="00D66184">
        <w:rPr>
          <w:rFonts w:ascii="Arial" w:hAnsi="Arial" w:cs="Arial"/>
          <w:b/>
          <w:sz w:val="28"/>
        </w:rPr>
        <w:t xml:space="preserve"> </w:t>
      </w:r>
      <w:r w:rsidRPr="00D66184">
        <w:rPr>
          <w:rFonts w:ascii="Arial" w:hAnsi="Arial" w:cs="Arial"/>
          <w:b/>
          <w:sz w:val="28"/>
        </w:rPr>
        <w:t xml:space="preserve">(dvopredmetni studij) – 1. godina  </w:t>
      </w:r>
    </w:p>
    <w:p w14:paraId="32766889" w14:textId="77777777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039512C2" w14:textId="77777777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66184" w:rsidRPr="00D66184" w14:paraId="48E3EBC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08FD5ECB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7B2A3BB4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1E415DCE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D66184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4CB87397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5B3733D5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6FCC5342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0CA305DD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249E90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66184" w:rsidRPr="00D66184" w14:paraId="711A1A7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D8251A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0114360F" w14:textId="77777777" w:rsidR="00853BB1" w:rsidRPr="00D66184" w:rsidRDefault="00853BB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F6A883B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4F934C6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76A602D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F88CCB" w14:textId="00E009B5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83E178C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765F835D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1773C4D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26511870" w14:textId="77777777" w:rsidR="00853BB1" w:rsidRPr="00D66184" w:rsidRDefault="00853BB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10233896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23E994D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268BEB67" w14:textId="3E92B8F9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0D28C62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8606DC3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27567D7F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93F8976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25894551" w14:textId="77777777" w:rsidR="00853BB1" w:rsidRPr="00D66184" w:rsidRDefault="00853BB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E34F8EA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13DDD3B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D5D116C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6725924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0BD28C21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08D204FC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C192AC2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2C8A221B" w14:textId="77777777" w:rsidR="0039064E" w:rsidRPr="00D66184" w:rsidRDefault="0039064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4A4B202D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6BDA3E7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Vizualne komunikacije (IZB)</w:t>
            </w:r>
          </w:p>
          <w:p w14:paraId="7445C216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+ 2V</w:t>
            </w:r>
          </w:p>
          <w:p w14:paraId="3333B8C9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Selthofer</w:t>
            </w:r>
          </w:p>
          <w:p w14:paraId="3F1E4B4B" w14:textId="6244B4FC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083B5A23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FD94AE" w14:textId="5A8EA7D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A3E5C6" w14:textId="77777777" w:rsidR="00A51CD8" w:rsidRPr="00D66184" w:rsidRDefault="00A51CD8" w:rsidP="00A51C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14:paraId="79B293C6" w14:textId="77777777" w:rsidR="00A51CD8" w:rsidRPr="00D66184" w:rsidRDefault="00A51CD8" w:rsidP="00A51C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1V</w:t>
            </w:r>
          </w:p>
          <w:p w14:paraId="52DC11A2" w14:textId="77777777" w:rsidR="00A51CD8" w:rsidRPr="00D66184" w:rsidRDefault="00A51CD8" w:rsidP="00A51C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Jakopec</w:t>
            </w:r>
          </w:p>
          <w:p w14:paraId="063DB83F" w14:textId="5F9D53AF" w:rsidR="0039064E" w:rsidRPr="00D66184" w:rsidRDefault="00A51CD8" w:rsidP="00A51CD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</w:tr>
      <w:tr w:rsidR="00D66184" w:rsidRPr="00D66184" w14:paraId="1EBA0509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C15DE95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6E08EC51" w14:textId="77777777" w:rsidR="0039064E" w:rsidRPr="00D66184" w:rsidRDefault="0039064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5ED8BC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CAD8122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673FD136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7572DA71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Elektroničko nakladništvo i knjižarstvo</w:t>
            </w:r>
          </w:p>
          <w:p w14:paraId="52331916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+ 1V</w:t>
            </w:r>
          </w:p>
          <w:p w14:paraId="0D563A89" w14:textId="7777777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Selthofer</w:t>
            </w:r>
          </w:p>
          <w:p w14:paraId="1649F8FC" w14:textId="40104F92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2EE19265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0C91AC01" w14:textId="77777777" w:rsidTr="000941C7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5FE3AA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ADCFD8" w14:textId="77777777" w:rsidR="0039064E" w:rsidRPr="00D66184" w:rsidRDefault="0039064E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50B5833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5F438859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  <w:shd w:val="clear" w:color="auto" w:fill="auto"/>
          </w:tcPr>
          <w:p w14:paraId="3CD2A6C8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7855286F" w14:textId="5B5F6357" w:rsidR="0039064E" w:rsidRPr="00D66184" w:rsidRDefault="0039064E" w:rsidP="0039064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75FD2C19" w14:textId="77777777" w:rsidR="0039064E" w:rsidRPr="00D66184" w:rsidRDefault="0039064E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2020B394" w14:textId="77777777" w:rsidTr="000941C7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4B804BA6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3E2FC5E" w14:textId="77777777" w:rsidR="009F1D0A" w:rsidRPr="00D66184" w:rsidRDefault="009F1D0A" w:rsidP="009F1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05F86C8E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2669453A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78EB3AF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Povijest knjige, nakladništva i knjižarstva</w:t>
            </w:r>
          </w:p>
          <w:p w14:paraId="48901BC3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5B85E3DA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Velagić</w:t>
            </w:r>
          </w:p>
          <w:p w14:paraId="2F917A0B" w14:textId="3A82FE22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tcBorders>
              <w:bottom w:val="single" w:sz="12" w:space="0" w:color="auto"/>
            </w:tcBorders>
            <w:shd w:val="clear" w:color="auto" w:fill="auto"/>
          </w:tcPr>
          <w:p w14:paraId="7B03C5C5" w14:textId="4343D089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5AC7053C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65172383" w14:textId="77777777" w:rsidTr="000941C7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195F402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10BEAFE5" w14:textId="77777777" w:rsidR="009F1D0A" w:rsidRPr="00D66184" w:rsidRDefault="009F1D0A" w:rsidP="009F1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7E6E9C62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47264A4" w14:textId="0439EB5C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38BF052" w14:textId="7A333E51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  <w:shd w:val="clear" w:color="auto" w:fill="auto"/>
          </w:tcPr>
          <w:p w14:paraId="0A8F66AA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A623850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64A50AA2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3BA393F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5A330BDD" w14:textId="77777777" w:rsidR="009F1D0A" w:rsidRPr="00D66184" w:rsidRDefault="009F1D0A" w:rsidP="009F1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735AFF4A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0500AA34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4E5C3352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Stjecanje i uređivanje rukopisa</w:t>
            </w:r>
          </w:p>
          <w:p w14:paraId="4229A9E1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5366F574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Velagić</w:t>
            </w:r>
          </w:p>
          <w:p w14:paraId="058E4B29" w14:textId="2FE33F61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3EE61533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C80CF0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69C8F8B2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A95D294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50BC368E" w14:textId="77777777" w:rsidR="009F1D0A" w:rsidRPr="00D66184" w:rsidRDefault="009F1D0A" w:rsidP="009F1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5F85C7AA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2A49BC0C" w14:textId="6143A43B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69BFD26D" w14:textId="53112EA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EF89708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C6FC47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0AE9A500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5DF9BAC0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507E3BC7" w14:textId="77777777" w:rsidR="009F1D0A" w:rsidRPr="00D66184" w:rsidRDefault="009F1D0A" w:rsidP="009F1D0A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15C82DF1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B973890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C0336B8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Uvod u nakladništvo</w:t>
            </w:r>
          </w:p>
          <w:p w14:paraId="6256F973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3DAC8AFE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Velagić</w:t>
            </w:r>
          </w:p>
          <w:p w14:paraId="3361C720" w14:textId="1F5D006D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  <w:shd w:val="clear" w:color="auto" w:fill="auto"/>
          </w:tcPr>
          <w:p w14:paraId="4920F629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0904D14" w14:textId="77777777" w:rsidR="009F1D0A" w:rsidRPr="00D66184" w:rsidRDefault="009F1D0A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278EFBDA" w14:textId="77777777" w:rsidTr="000941C7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406BB556" w14:textId="77777777" w:rsidR="009F1D0A" w:rsidRPr="00D66184" w:rsidRDefault="009F1D0A" w:rsidP="003C589F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7F1870E4" w14:textId="77777777" w:rsidR="009F1D0A" w:rsidRPr="00D66184" w:rsidRDefault="009F1D0A" w:rsidP="003C589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67AFD40F" w14:textId="77777777" w:rsidR="009F1D0A" w:rsidRPr="00D66184" w:rsidRDefault="009F1D0A" w:rsidP="003C5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F673FC1" w14:textId="1C2357BC" w:rsidR="009F1D0A" w:rsidRPr="00D66184" w:rsidRDefault="009F1D0A" w:rsidP="003C5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705B611" w14:textId="10FD8E39" w:rsidR="009F1D0A" w:rsidRPr="00D66184" w:rsidRDefault="009F1D0A" w:rsidP="003C5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512673AE" w14:textId="77777777" w:rsidR="009F1D0A" w:rsidRPr="00D66184" w:rsidRDefault="009F1D0A" w:rsidP="003C5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B30BB51" w14:textId="77777777" w:rsidR="009F1D0A" w:rsidRPr="00D66184" w:rsidRDefault="009F1D0A" w:rsidP="003C589F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11657124" w14:textId="77777777" w:rsidTr="00FC5AE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3360A37A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D6C4B86" w14:textId="77777777" w:rsidR="009F1D0A" w:rsidRPr="00D66184" w:rsidRDefault="009F1D0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</w:tcPr>
          <w:p w14:paraId="5E9A231A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A418AF7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F7CFC80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8EF7B04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64F0AFE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52994DB8" w14:textId="77777777" w:rsidTr="00FC5AE2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BB234C3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7E9F1000" w14:textId="77777777" w:rsidR="009F1D0A" w:rsidRPr="00D66184" w:rsidRDefault="009F1D0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3735D73F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78F607C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42752B4C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40AC992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CE39A0A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5E476EBF" w14:textId="18991B3D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44B6B373" w14:textId="300F16C6" w:rsidR="00853BB1" w:rsidRPr="00D66184" w:rsidRDefault="00853BB1" w:rsidP="00C15ADA">
      <w:pPr>
        <w:spacing w:after="0" w:line="240" w:lineRule="auto"/>
        <w:rPr>
          <w:rFonts w:ascii="Times New Roman" w:hAnsi="Times New Roman" w:cs="Times New Roman"/>
        </w:rPr>
      </w:pPr>
    </w:p>
    <w:p w14:paraId="75708C98" w14:textId="77777777" w:rsidR="00C15ADA" w:rsidRPr="00D66184" w:rsidRDefault="00C15ADA">
      <w:pPr>
        <w:rPr>
          <w:rFonts w:ascii="Times New Roman" w:hAnsi="Times New Roman" w:cs="Times New Roman"/>
        </w:rPr>
      </w:pPr>
      <w:r w:rsidRPr="00D66184">
        <w:rPr>
          <w:rFonts w:ascii="Times New Roman" w:hAnsi="Times New Roman" w:cs="Times New Roman"/>
        </w:rPr>
        <w:br w:type="page"/>
      </w:r>
    </w:p>
    <w:p w14:paraId="79CEA30B" w14:textId="2B51C1CA" w:rsidR="00DC7EC0" w:rsidRPr="00D66184" w:rsidRDefault="00DC7EC0" w:rsidP="00DC7EC0">
      <w:pPr>
        <w:shd w:val="clear" w:color="auto" w:fill="E7E6E6" w:themeFill="background2"/>
        <w:spacing w:after="0" w:line="240" w:lineRule="auto"/>
        <w:rPr>
          <w:rFonts w:ascii="Arial" w:hAnsi="Arial" w:cs="Arial"/>
          <w:b/>
          <w:sz w:val="28"/>
        </w:rPr>
      </w:pPr>
      <w:r w:rsidRPr="00D66184">
        <w:rPr>
          <w:rFonts w:ascii="Arial" w:hAnsi="Arial" w:cs="Arial"/>
          <w:b/>
          <w:sz w:val="28"/>
        </w:rPr>
        <w:lastRenderedPageBreak/>
        <w:t xml:space="preserve">Diplomski studij – </w:t>
      </w:r>
      <w:r w:rsidR="004E58C7" w:rsidRPr="00D66184">
        <w:rPr>
          <w:rFonts w:ascii="Arial" w:hAnsi="Arial" w:cs="Arial"/>
          <w:b/>
          <w:sz w:val="28"/>
        </w:rPr>
        <w:t xml:space="preserve">NAKLADNIŠTVO </w:t>
      </w:r>
      <w:r w:rsidRPr="00D66184">
        <w:rPr>
          <w:rFonts w:ascii="Arial" w:hAnsi="Arial" w:cs="Arial"/>
          <w:b/>
          <w:sz w:val="28"/>
        </w:rPr>
        <w:t xml:space="preserve">(dvopredmetni studij) – 2. godina  </w:t>
      </w:r>
    </w:p>
    <w:p w14:paraId="0751D8B5" w14:textId="77777777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69F34708" w14:textId="77777777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9"/>
        <w:gridCol w:w="729"/>
        <w:gridCol w:w="2443"/>
        <w:gridCol w:w="2854"/>
        <w:gridCol w:w="2853"/>
        <w:gridCol w:w="2853"/>
        <w:gridCol w:w="2853"/>
      </w:tblGrid>
      <w:tr w:rsidR="00D66184" w:rsidRPr="00D66184" w14:paraId="51495DD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</w:tcPr>
          <w:p w14:paraId="34F8EF59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14:paraId="4D030352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232" w:type="pct"/>
            <w:shd w:val="clear" w:color="auto" w:fill="E7E6E6" w:themeFill="background2"/>
          </w:tcPr>
          <w:p w14:paraId="07A34067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</w:rPr>
            </w:pPr>
            <w:r w:rsidRPr="00D66184">
              <w:rPr>
                <w:rFonts w:ascii="Arial" w:hAnsi="Arial" w:cs="Arial"/>
                <w:b/>
              </w:rPr>
              <w:t>Sat</w:t>
            </w:r>
          </w:p>
        </w:tc>
        <w:tc>
          <w:tcPr>
            <w:tcW w:w="778" w:type="pct"/>
            <w:shd w:val="clear" w:color="auto" w:fill="E7E6E6" w:themeFill="background2"/>
          </w:tcPr>
          <w:p w14:paraId="1CEA5A34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909" w:type="pct"/>
            <w:shd w:val="clear" w:color="auto" w:fill="E7E6E6" w:themeFill="background2"/>
          </w:tcPr>
          <w:p w14:paraId="65934BDD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909" w:type="pct"/>
            <w:shd w:val="clear" w:color="auto" w:fill="E7E6E6" w:themeFill="background2"/>
          </w:tcPr>
          <w:p w14:paraId="5ED2485B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909" w:type="pct"/>
            <w:shd w:val="clear" w:color="auto" w:fill="E7E6E6" w:themeFill="background2"/>
          </w:tcPr>
          <w:p w14:paraId="442EBA8D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Četvrtak</w:t>
            </w:r>
          </w:p>
        </w:tc>
        <w:tc>
          <w:tcPr>
            <w:tcW w:w="909" w:type="pct"/>
            <w:shd w:val="clear" w:color="auto" w:fill="E7E6E6" w:themeFill="background2"/>
          </w:tcPr>
          <w:p w14:paraId="4FB797DA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66184">
              <w:rPr>
                <w:rFonts w:ascii="Arial" w:hAnsi="Arial" w:cs="Arial"/>
                <w:b/>
                <w:sz w:val="24"/>
              </w:rPr>
              <w:t>Petak</w:t>
            </w:r>
          </w:p>
        </w:tc>
      </w:tr>
      <w:tr w:rsidR="00D66184" w:rsidRPr="00D66184" w14:paraId="346B5A5B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6A2AEB2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8.00-8.45</w:t>
            </w:r>
          </w:p>
        </w:tc>
        <w:tc>
          <w:tcPr>
            <w:tcW w:w="232" w:type="pct"/>
            <w:shd w:val="clear" w:color="auto" w:fill="E7E6E6" w:themeFill="background2"/>
          </w:tcPr>
          <w:p w14:paraId="2A149A1D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</w:tcPr>
          <w:p w14:paraId="73690DE5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046EF59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C58E533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95DB463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ADE1227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0C6A750C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15761606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8.50-9.35</w:t>
            </w:r>
          </w:p>
        </w:tc>
        <w:tc>
          <w:tcPr>
            <w:tcW w:w="232" w:type="pct"/>
            <w:shd w:val="clear" w:color="auto" w:fill="E7E6E6" w:themeFill="background2"/>
          </w:tcPr>
          <w:p w14:paraId="6E37AA29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887D9C2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EB9D2D9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79DAB3D5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631ECE3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45999B4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2C7898F6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B18FAFD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9.45-10.30</w:t>
            </w:r>
          </w:p>
        </w:tc>
        <w:tc>
          <w:tcPr>
            <w:tcW w:w="232" w:type="pct"/>
            <w:shd w:val="clear" w:color="auto" w:fill="E7E6E6" w:themeFill="background2"/>
          </w:tcPr>
          <w:p w14:paraId="3861AD81" w14:textId="77777777" w:rsidR="00F4169D" w:rsidRPr="00D66184" w:rsidRDefault="00F4169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</w:tcPr>
          <w:p w14:paraId="1649EF6E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D72FFF7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FD278A1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6A806C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8CD7118" w14:textId="77777777" w:rsidR="00F4169D" w:rsidRPr="00D66184" w:rsidRDefault="00F4169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7E2EF2D1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990D6C8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10.35-11.20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48C8016" w14:textId="77777777" w:rsidR="00853BB1" w:rsidRPr="00D66184" w:rsidRDefault="00853BB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</w:tcPr>
          <w:p w14:paraId="0D1AA622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52642D88" w14:textId="0904C649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</w:tcPr>
          <w:p w14:paraId="6833A9AC" w14:textId="1317AEF2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012193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371C212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1563668E" w14:textId="77777777" w:rsidTr="00F501D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6A264AA9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11.30-12.15</w:t>
            </w:r>
          </w:p>
        </w:tc>
        <w:tc>
          <w:tcPr>
            <w:tcW w:w="232" w:type="pct"/>
            <w:shd w:val="clear" w:color="auto" w:fill="E7E6E6" w:themeFill="background2"/>
          </w:tcPr>
          <w:p w14:paraId="5A0B36A5" w14:textId="77777777" w:rsidR="00853BB1" w:rsidRPr="00D66184" w:rsidRDefault="00853BB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</w:tcPr>
          <w:p w14:paraId="7B3C3E71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51346179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</w:tcPr>
          <w:p w14:paraId="618C3280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A7A46A5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FF5023B" w14:textId="77777777" w:rsidR="00853BB1" w:rsidRPr="00D66184" w:rsidRDefault="00853BB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1654" w:rsidRPr="00D66184" w14:paraId="0A8DBE30" w14:textId="77777777" w:rsidTr="0052715E">
        <w:trPr>
          <w:trHeight w:val="269"/>
          <w:jc w:val="center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621640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12.20-13.05</w:t>
            </w:r>
          </w:p>
        </w:tc>
        <w:tc>
          <w:tcPr>
            <w:tcW w:w="23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AFC65B9" w14:textId="77777777" w:rsidR="00171654" w:rsidRPr="00D66184" w:rsidRDefault="0017165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tcBorders>
              <w:bottom w:val="single" w:sz="4" w:space="0" w:color="auto"/>
            </w:tcBorders>
          </w:tcPr>
          <w:p w14:paraId="4FD74731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5B29AE70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14:paraId="01C73ED7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 xml:space="preserve">2V </w:t>
            </w:r>
          </w:p>
          <w:p w14:paraId="22ED5B1B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10D30C9A" w14:textId="35E836EB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 w:val="restart"/>
            <w:shd w:val="clear" w:color="auto" w:fill="auto"/>
          </w:tcPr>
          <w:p w14:paraId="42286CBF" w14:textId="77777777" w:rsidR="00171654" w:rsidRDefault="00171654" w:rsidP="00171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UPRAVLJANJE U NAKLNADNIŠTVU</w:t>
            </w:r>
          </w:p>
          <w:p w14:paraId="23E0B228" w14:textId="77777777" w:rsidR="00171654" w:rsidRDefault="00171654" w:rsidP="00171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 w:rsidRPr="004443DC">
              <w:rPr>
                <w:rFonts w:ascii="Arial Narrow" w:hAnsi="Arial Narrow" w:cs="Arial"/>
                <w:color w:val="FF0000"/>
                <w:sz w:val="18"/>
                <w:szCs w:val="18"/>
                <w:highlight w:val="yellow"/>
              </w:rPr>
              <w:t>online</w:t>
            </w:r>
          </w:p>
          <w:p w14:paraId="7E1F690B" w14:textId="77777777" w:rsidR="00171654" w:rsidRDefault="00171654" w:rsidP="00171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Barišić</w:t>
            </w:r>
          </w:p>
          <w:p w14:paraId="160DB3E6" w14:textId="77777777" w:rsidR="00171654" w:rsidRDefault="00171654" w:rsidP="00171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20.10.2021.</w:t>
            </w:r>
          </w:p>
          <w:p w14:paraId="26BB3D6C" w14:textId="77777777" w:rsidR="00171654" w:rsidRDefault="00171654" w:rsidP="00171654">
            <w:pPr>
              <w:jc w:val="center"/>
              <w:rPr>
                <w:rFonts w:ascii="Arial Narrow" w:hAnsi="Arial Narrow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od 12,20 do 16,30 sati</w:t>
            </w:r>
          </w:p>
          <w:p w14:paraId="0B9735B5" w14:textId="78301AEB" w:rsidR="00171654" w:rsidRPr="00D66184" w:rsidRDefault="00171654" w:rsidP="0017165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0000"/>
                <w:sz w:val="18"/>
                <w:szCs w:val="18"/>
              </w:rPr>
              <w:t>103</w:t>
            </w: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42F4185A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4" w:space="0" w:color="auto"/>
            </w:tcBorders>
          </w:tcPr>
          <w:p w14:paraId="295705FF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1654" w:rsidRPr="00D66184" w14:paraId="1D16A714" w14:textId="77777777" w:rsidTr="0052715E">
        <w:trPr>
          <w:trHeight w:val="269"/>
          <w:jc w:val="center"/>
        </w:trPr>
        <w:tc>
          <w:tcPr>
            <w:tcW w:w="353" w:type="pct"/>
            <w:tcBorders>
              <w:bottom w:val="single" w:sz="12" w:space="0" w:color="auto"/>
            </w:tcBorders>
            <w:shd w:val="clear" w:color="auto" w:fill="E7E6E6" w:themeFill="background2"/>
            <w:vAlign w:val="center"/>
          </w:tcPr>
          <w:p w14:paraId="7AC5F3E7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13.15-14.00</w:t>
            </w:r>
          </w:p>
        </w:tc>
        <w:tc>
          <w:tcPr>
            <w:tcW w:w="232" w:type="pct"/>
            <w:tcBorders>
              <w:bottom w:val="single" w:sz="12" w:space="0" w:color="auto"/>
            </w:tcBorders>
            <w:shd w:val="clear" w:color="auto" w:fill="E7E6E6" w:themeFill="background2"/>
          </w:tcPr>
          <w:p w14:paraId="172AD52A" w14:textId="77777777" w:rsidR="00171654" w:rsidRPr="00D66184" w:rsidRDefault="0017165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  <w:tcBorders>
              <w:bottom w:val="single" w:sz="12" w:space="0" w:color="auto"/>
            </w:tcBorders>
          </w:tcPr>
          <w:p w14:paraId="614063A1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tcBorders>
              <w:bottom w:val="single" w:sz="12" w:space="0" w:color="auto"/>
            </w:tcBorders>
            <w:shd w:val="clear" w:color="auto" w:fill="auto"/>
          </w:tcPr>
          <w:p w14:paraId="7E3AFA3E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79F05CC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6AAE44E3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bottom w:val="single" w:sz="12" w:space="0" w:color="auto"/>
            </w:tcBorders>
          </w:tcPr>
          <w:p w14:paraId="3A95BA3E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1654" w:rsidRPr="00D66184" w14:paraId="7F0CA1EF" w14:textId="77777777" w:rsidTr="0052715E">
        <w:trPr>
          <w:trHeight w:val="269"/>
          <w:jc w:val="center"/>
        </w:trPr>
        <w:tc>
          <w:tcPr>
            <w:tcW w:w="353" w:type="pct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091479D8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14.05-14.50</w:t>
            </w:r>
          </w:p>
        </w:tc>
        <w:tc>
          <w:tcPr>
            <w:tcW w:w="232" w:type="pct"/>
            <w:tcBorders>
              <w:top w:val="single" w:sz="12" w:space="0" w:color="auto"/>
            </w:tcBorders>
            <w:shd w:val="clear" w:color="auto" w:fill="E7E6E6" w:themeFill="background2"/>
          </w:tcPr>
          <w:p w14:paraId="71930332" w14:textId="77777777" w:rsidR="00171654" w:rsidRPr="00D66184" w:rsidRDefault="0017165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1.</w:t>
            </w:r>
          </w:p>
        </w:tc>
        <w:tc>
          <w:tcPr>
            <w:tcW w:w="778" w:type="pct"/>
            <w:tcBorders>
              <w:top w:val="single" w:sz="12" w:space="0" w:color="auto"/>
            </w:tcBorders>
          </w:tcPr>
          <w:p w14:paraId="2FEE8A0E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14A26C4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14:paraId="4067D3C1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2V</w:t>
            </w:r>
          </w:p>
          <w:p w14:paraId="14FAE050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Hocenski</w:t>
            </w:r>
          </w:p>
          <w:p w14:paraId="6D32FC59" w14:textId="004B1388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909" w:type="pct"/>
            <w:vMerge/>
            <w:shd w:val="clear" w:color="auto" w:fill="auto"/>
          </w:tcPr>
          <w:p w14:paraId="5807C430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3CFE47F8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tcBorders>
              <w:top w:val="single" w:sz="12" w:space="0" w:color="auto"/>
            </w:tcBorders>
          </w:tcPr>
          <w:p w14:paraId="021BC978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1654" w:rsidRPr="00D66184" w14:paraId="6FA0D6FA" w14:textId="77777777" w:rsidTr="00A51A8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22AD4783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15.00-15.45</w:t>
            </w:r>
          </w:p>
        </w:tc>
        <w:tc>
          <w:tcPr>
            <w:tcW w:w="232" w:type="pct"/>
            <w:shd w:val="clear" w:color="auto" w:fill="E7E6E6" w:themeFill="background2"/>
          </w:tcPr>
          <w:p w14:paraId="6C9D368B" w14:textId="77777777" w:rsidR="00171654" w:rsidRPr="00D66184" w:rsidRDefault="0017165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2.</w:t>
            </w:r>
          </w:p>
        </w:tc>
        <w:tc>
          <w:tcPr>
            <w:tcW w:w="778" w:type="pct"/>
          </w:tcPr>
          <w:p w14:paraId="6642570C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1A125E93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4DC2E081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82B8A0E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95C2915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71654" w:rsidRPr="00D66184" w14:paraId="2D8FA098" w14:textId="77777777" w:rsidTr="00A51A8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864388C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15.50-16.35</w:t>
            </w:r>
          </w:p>
        </w:tc>
        <w:tc>
          <w:tcPr>
            <w:tcW w:w="232" w:type="pct"/>
            <w:shd w:val="clear" w:color="auto" w:fill="E7E6E6" w:themeFill="background2"/>
          </w:tcPr>
          <w:p w14:paraId="07DA12ED" w14:textId="77777777" w:rsidR="00171654" w:rsidRPr="00D66184" w:rsidRDefault="00171654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3.</w:t>
            </w:r>
          </w:p>
        </w:tc>
        <w:tc>
          <w:tcPr>
            <w:tcW w:w="778" w:type="pct"/>
            <w:vMerge w:val="restart"/>
          </w:tcPr>
          <w:p w14:paraId="248629E0" w14:textId="77777777" w:rsidR="00171654" w:rsidRPr="00D66184" w:rsidRDefault="00171654" w:rsidP="00FB6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Marketing u nakladništvu i knjižarstvu</w:t>
            </w:r>
          </w:p>
          <w:p w14:paraId="4A0134DD" w14:textId="77777777" w:rsidR="00171654" w:rsidRPr="00D66184" w:rsidRDefault="00171654" w:rsidP="00FB6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B55EEDC" w14:textId="77777777" w:rsidR="00171654" w:rsidRPr="00D66184" w:rsidRDefault="00171654" w:rsidP="00FB6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Dukić</w:t>
            </w:r>
          </w:p>
          <w:p w14:paraId="5414CD30" w14:textId="2B27F5A3" w:rsidR="00171654" w:rsidRPr="00D66184" w:rsidRDefault="00171654" w:rsidP="00FB6A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46</w:t>
            </w:r>
          </w:p>
        </w:tc>
        <w:tc>
          <w:tcPr>
            <w:tcW w:w="909" w:type="pct"/>
            <w:shd w:val="clear" w:color="auto" w:fill="auto"/>
          </w:tcPr>
          <w:p w14:paraId="3D108207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auto"/>
          </w:tcPr>
          <w:p w14:paraId="3D592D58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212D6AE7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66AE2E7" w14:textId="77777777" w:rsidR="00171654" w:rsidRPr="00D66184" w:rsidRDefault="00171654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6630C975" w14:textId="77777777" w:rsidTr="00A51A8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A10B78A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16.45-17.30</w:t>
            </w:r>
          </w:p>
        </w:tc>
        <w:tc>
          <w:tcPr>
            <w:tcW w:w="232" w:type="pct"/>
            <w:shd w:val="clear" w:color="auto" w:fill="E7E6E6" w:themeFill="background2"/>
          </w:tcPr>
          <w:p w14:paraId="6E5E1E8B" w14:textId="77777777" w:rsidR="00A51A81" w:rsidRPr="00D66184" w:rsidRDefault="00A51A81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778" w:type="pct"/>
            <w:vMerge/>
          </w:tcPr>
          <w:p w14:paraId="2BC6AC9D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7FD8CF15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B8D66D8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AAF3D04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6FC4A668" w14:textId="77777777" w:rsidR="00A51A81" w:rsidRPr="00D66184" w:rsidRDefault="00A51A81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545CAE66" w14:textId="77777777" w:rsidTr="00A51A8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78AD7A12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17.35-18.20</w:t>
            </w:r>
          </w:p>
        </w:tc>
        <w:tc>
          <w:tcPr>
            <w:tcW w:w="232" w:type="pct"/>
            <w:shd w:val="clear" w:color="auto" w:fill="E7E6E6" w:themeFill="background2"/>
          </w:tcPr>
          <w:p w14:paraId="32310C4F" w14:textId="77777777" w:rsidR="005E115D" w:rsidRPr="00D66184" w:rsidRDefault="005E115D" w:rsidP="005E11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5.</w:t>
            </w:r>
          </w:p>
        </w:tc>
        <w:tc>
          <w:tcPr>
            <w:tcW w:w="778" w:type="pct"/>
            <w:vMerge w:val="restart"/>
          </w:tcPr>
          <w:p w14:paraId="29D0EFC5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Upravljanje u nakladništvu</w:t>
            </w:r>
          </w:p>
          <w:p w14:paraId="4F8B315B" w14:textId="41D1219C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29F15344" w14:textId="347401FA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Barišić, VS</w:t>
            </w:r>
          </w:p>
          <w:p w14:paraId="1EB211A3" w14:textId="63C02B4C" w:rsidR="005E115D" w:rsidRPr="00D66184" w:rsidRDefault="00537F63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</w:t>
            </w:r>
          </w:p>
        </w:tc>
        <w:tc>
          <w:tcPr>
            <w:tcW w:w="909" w:type="pct"/>
            <w:shd w:val="clear" w:color="auto" w:fill="auto"/>
          </w:tcPr>
          <w:p w14:paraId="305B5303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3A8C67CB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7769816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BB54674" w14:textId="77777777" w:rsidR="005E115D" w:rsidRPr="00D66184" w:rsidRDefault="005E115D" w:rsidP="005E115D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58887DA8" w14:textId="77777777" w:rsidTr="00A51A81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29B6C3B" w14:textId="77777777" w:rsidR="005E115D" w:rsidRPr="00D66184" w:rsidRDefault="005E115D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18.25-19.10</w:t>
            </w:r>
          </w:p>
        </w:tc>
        <w:tc>
          <w:tcPr>
            <w:tcW w:w="232" w:type="pct"/>
            <w:shd w:val="clear" w:color="auto" w:fill="E7E6E6" w:themeFill="background2"/>
          </w:tcPr>
          <w:p w14:paraId="1F93B980" w14:textId="77777777" w:rsidR="005E115D" w:rsidRPr="00D66184" w:rsidRDefault="005E115D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6.</w:t>
            </w:r>
          </w:p>
        </w:tc>
        <w:tc>
          <w:tcPr>
            <w:tcW w:w="778" w:type="pct"/>
            <w:vMerge/>
          </w:tcPr>
          <w:p w14:paraId="01402179" w14:textId="77777777" w:rsidR="005E115D" w:rsidRPr="00D66184" w:rsidRDefault="005E115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shd w:val="clear" w:color="auto" w:fill="auto"/>
          </w:tcPr>
          <w:p w14:paraId="1450CB64" w14:textId="77777777" w:rsidR="005E115D" w:rsidRPr="00D66184" w:rsidRDefault="005E115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 w:val="restart"/>
            <w:shd w:val="clear" w:color="auto" w:fill="auto"/>
          </w:tcPr>
          <w:p w14:paraId="3D25686D" w14:textId="77777777" w:rsidR="005E115D" w:rsidRPr="00D66184" w:rsidRDefault="005E115D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Suvremeni trendovi u nakladništvu (IZB)</w:t>
            </w:r>
          </w:p>
          <w:p w14:paraId="5F240599" w14:textId="77777777" w:rsidR="005E115D" w:rsidRPr="00D66184" w:rsidRDefault="005E115D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1P + 1S</w:t>
            </w:r>
          </w:p>
          <w:p w14:paraId="03F79CEC" w14:textId="77777777" w:rsidR="005E115D" w:rsidRPr="00D66184" w:rsidRDefault="005E115D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Velagić</w:t>
            </w:r>
          </w:p>
          <w:p w14:paraId="7A978A27" w14:textId="4D4BB125" w:rsidR="005E115D" w:rsidRPr="00D66184" w:rsidRDefault="005E115D" w:rsidP="009F1D0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D66184">
              <w:rPr>
                <w:rFonts w:ascii="Arial Narrow" w:hAnsi="Arial Narrow" w:cs="Arial"/>
                <w:sz w:val="18"/>
                <w:szCs w:val="18"/>
              </w:rPr>
              <w:t>47</w:t>
            </w:r>
          </w:p>
        </w:tc>
        <w:tc>
          <w:tcPr>
            <w:tcW w:w="909" w:type="pct"/>
          </w:tcPr>
          <w:p w14:paraId="229BE2CF" w14:textId="77777777" w:rsidR="005E115D" w:rsidRPr="00D66184" w:rsidRDefault="005E115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5158D8F8" w14:textId="77777777" w:rsidR="005E115D" w:rsidRPr="00D66184" w:rsidRDefault="005E115D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66184" w:rsidRPr="00D66184" w14:paraId="7BE20314" w14:textId="77777777" w:rsidTr="009F1D0A">
        <w:trPr>
          <w:trHeight w:val="269"/>
          <w:jc w:val="center"/>
        </w:trPr>
        <w:tc>
          <w:tcPr>
            <w:tcW w:w="353" w:type="pct"/>
            <w:shd w:val="clear" w:color="auto" w:fill="E7E6E6" w:themeFill="background2"/>
            <w:vAlign w:val="center"/>
          </w:tcPr>
          <w:p w14:paraId="07496E86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D66184">
              <w:rPr>
                <w:rFonts w:ascii="Arial Narrow" w:hAnsi="Arial Narrow" w:cs="Arial"/>
                <w:b/>
                <w:sz w:val="20"/>
              </w:rPr>
              <w:t>19.15-20.00</w:t>
            </w:r>
          </w:p>
        </w:tc>
        <w:tc>
          <w:tcPr>
            <w:tcW w:w="232" w:type="pct"/>
            <w:shd w:val="clear" w:color="auto" w:fill="E7E6E6" w:themeFill="background2"/>
          </w:tcPr>
          <w:p w14:paraId="2721D203" w14:textId="77777777" w:rsidR="009F1D0A" w:rsidRPr="00D66184" w:rsidRDefault="009F1D0A" w:rsidP="00F501D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6184">
              <w:rPr>
                <w:rFonts w:ascii="Arial" w:hAnsi="Arial" w:cs="Arial"/>
                <w:b/>
                <w:sz w:val="20"/>
              </w:rPr>
              <w:t>7.</w:t>
            </w:r>
          </w:p>
        </w:tc>
        <w:tc>
          <w:tcPr>
            <w:tcW w:w="778" w:type="pct"/>
          </w:tcPr>
          <w:p w14:paraId="578293EE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4771FF4E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  <w:vMerge/>
            <w:shd w:val="clear" w:color="auto" w:fill="E2EFD9" w:themeFill="accent6" w:themeFillTint="33"/>
          </w:tcPr>
          <w:p w14:paraId="7B5C381C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1BE19624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9" w:type="pct"/>
          </w:tcPr>
          <w:p w14:paraId="3849A23E" w14:textId="77777777" w:rsidR="009F1D0A" w:rsidRPr="00D66184" w:rsidRDefault="009F1D0A" w:rsidP="00F501D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89D1F50" w14:textId="77777777" w:rsidR="00C15ADA" w:rsidRPr="00D66184" w:rsidRDefault="00C15ADA" w:rsidP="00C15ADA">
      <w:pPr>
        <w:spacing w:after="0" w:line="240" w:lineRule="auto"/>
        <w:rPr>
          <w:rFonts w:ascii="Times New Roman" w:hAnsi="Times New Roman" w:cs="Times New Roman"/>
        </w:rPr>
      </w:pPr>
    </w:p>
    <w:p w14:paraId="2EC6FC15" w14:textId="77777777" w:rsidR="00C15ADA" w:rsidRPr="00D66184" w:rsidRDefault="00C15ADA">
      <w:pPr>
        <w:rPr>
          <w:rFonts w:ascii="Times New Roman" w:hAnsi="Times New Roman" w:cs="Times New Roman"/>
        </w:rPr>
      </w:pPr>
    </w:p>
    <w:sectPr w:rsidR="00C15ADA" w:rsidRPr="00D66184" w:rsidSect="000575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77"/>
    <w:rsid w:val="00057586"/>
    <w:rsid w:val="0008568F"/>
    <w:rsid w:val="000941C7"/>
    <w:rsid w:val="000B76C6"/>
    <w:rsid w:val="00107B1C"/>
    <w:rsid w:val="00112063"/>
    <w:rsid w:val="00146A40"/>
    <w:rsid w:val="00171654"/>
    <w:rsid w:val="002F2CED"/>
    <w:rsid w:val="00311A5C"/>
    <w:rsid w:val="00324EA0"/>
    <w:rsid w:val="0039064E"/>
    <w:rsid w:val="003C589F"/>
    <w:rsid w:val="003E0F0E"/>
    <w:rsid w:val="004E58C7"/>
    <w:rsid w:val="005152E9"/>
    <w:rsid w:val="00537F63"/>
    <w:rsid w:val="005460D3"/>
    <w:rsid w:val="005E115D"/>
    <w:rsid w:val="005F78BE"/>
    <w:rsid w:val="00633A02"/>
    <w:rsid w:val="00646808"/>
    <w:rsid w:val="00677419"/>
    <w:rsid w:val="007111B3"/>
    <w:rsid w:val="0074582F"/>
    <w:rsid w:val="00756877"/>
    <w:rsid w:val="007D056D"/>
    <w:rsid w:val="007D0FB2"/>
    <w:rsid w:val="0080376C"/>
    <w:rsid w:val="00803CA7"/>
    <w:rsid w:val="008439B6"/>
    <w:rsid w:val="00853BB1"/>
    <w:rsid w:val="008A6B27"/>
    <w:rsid w:val="00942826"/>
    <w:rsid w:val="009719A7"/>
    <w:rsid w:val="00981649"/>
    <w:rsid w:val="009B4D1F"/>
    <w:rsid w:val="009C3728"/>
    <w:rsid w:val="009E2CC2"/>
    <w:rsid w:val="009F1D0A"/>
    <w:rsid w:val="00A51A81"/>
    <w:rsid w:val="00A51CD8"/>
    <w:rsid w:val="00B303A9"/>
    <w:rsid w:val="00BC0711"/>
    <w:rsid w:val="00C05430"/>
    <w:rsid w:val="00C15ADA"/>
    <w:rsid w:val="00C17326"/>
    <w:rsid w:val="00C75091"/>
    <w:rsid w:val="00CE06A8"/>
    <w:rsid w:val="00D66184"/>
    <w:rsid w:val="00D97CEC"/>
    <w:rsid w:val="00DC7EC0"/>
    <w:rsid w:val="00E36BCC"/>
    <w:rsid w:val="00E56793"/>
    <w:rsid w:val="00EB6370"/>
    <w:rsid w:val="00EC0287"/>
    <w:rsid w:val="00F4169D"/>
    <w:rsid w:val="00F81F7C"/>
    <w:rsid w:val="00FB6AAC"/>
    <w:rsid w:val="00FC5AE2"/>
    <w:rsid w:val="00FC714D"/>
    <w:rsid w:val="00FD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D7C92"/>
  <w15:chartTrackingRefBased/>
  <w15:docId w15:val="{5EF4C21B-2497-4AD7-B894-663EED6D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P.</dc:creator>
  <cp:keywords/>
  <dc:description/>
  <cp:lastModifiedBy>Korisnik</cp:lastModifiedBy>
  <cp:revision>2</cp:revision>
  <dcterms:created xsi:type="dcterms:W3CDTF">2021-10-14T06:45:00Z</dcterms:created>
  <dcterms:modified xsi:type="dcterms:W3CDTF">2021-10-14T06:45:00Z</dcterms:modified>
</cp:coreProperties>
</file>